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A0AD" w14:textId="08B0845F" w:rsidR="00AD4AFC" w:rsidRPr="008A409C" w:rsidRDefault="00AD4AFC" w:rsidP="00AD4AFC">
      <w:pPr>
        <w:jc w:val="center"/>
        <w:rPr>
          <w:rFonts w:ascii="Times New Roman" w:hAnsi="Times New Roman" w:cs="Times New Roman"/>
          <w:color w:val="000000" w:themeColor="text1"/>
          <w:sz w:val="32"/>
          <w:szCs w:val="32"/>
        </w:rPr>
      </w:pPr>
      <w:r w:rsidRPr="008A409C">
        <w:rPr>
          <w:rFonts w:ascii="Times New Roman" w:hAnsi="Times New Roman" w:cs="Times New Roman"/>
          <w:color w:val="000000" w:themeColor="text1"/>
          <w:sz w:val="32"/>
          <w:szCs w:val="32"/>
        </w:rPr>
        <w:t>POSITION PAPER</w:t>
      </w:r>
    </w:p>
    <w:p w14:paraId="045E765C" w14:textId="077D2561" w:rsidR="00C0247B" w:rsidRPr="008A409C" w:rsidRDefault="00C0247B" w:rsidP="00C0247B">
      <w:p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NAME: A</w:t>
      </w:r>
      <w:r w:rsidR="00E43EF0" w:rsidRPr="008A409C">
        <w:rPr>
          <w:rFonts w:ascii="Times New Roman" w:hAnsi="Times New Roman" w:cs="Times New Roman"/>
          <w:color w:val="000000" w:themeColor="text1"/>
          <w:sz w:val="26"/>
          <w:szCs w:val="26"/>
        </w:rPr>
        <w:t>ryan Gupta</w:t>
      </w:r>
    </w:p>
    <w:p w14:paraId="36EF62FE" w14:textId="4A704E04" w:rsidR="00C0247B" w:rsidRPr="008A409C" w:rsidRDefault="00C0247B" w:rsidP="00C0247B">
      <w:p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 xml:space="preserve">COMMITTEE: United Nations </w:t>
      </w:r>
      <w:r w:rsidR="00E43EF0" w:rsidRPr="008A409C">
        <w:rPr>
          <w:rFonts w:ascii="Times New Roman" w:hAnsi="Times New Roman" w:cs="Times New Roman"/>
          <w:color w:val="000000" w:themeColor="text1"/>
          <w:sz w:val="26"/>
          <w:szCs w:val="26"/>
        </w:rPr>
        <w:t xml:space="preserve">Security Council </w:t>
      </w:r>
    </w:p>
    <w:p w14:paraId="18B56D43" w14:textId="7A9C4401" w:rsidR="00C0247B" w:rsidRPr="008A409C" w:rsidRDefault="00C0247B" w:rsidP="00C0247B">
      <w:p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 xml:space="preserve">AGENDA: </w:t>
      </w:r>
      <w:r w:rsidR="00E43EF0" w:rsidRPr="008A409C">
        <w:rPr>
          <w:rStyle w:val="Strong"/>
          <w:rFonts w:ascii="Times New Roman" w:hAnsi="Times New Roman" w:cs="Times New Roman"/>
          <w:b w:val="0"/>
          <w:bCs w:val="0"/>
          <w:color w:val="000000" w:themeColor="text1"/>
          <w:sz w:val="26"/>
          <w:szCs w:val="26"/>
          <w:shd w:val="clear" w:color="auto" w:fill="FFFFFF"/>
        </w:rPr>
        <w:t>The issue of Taliban violence in Afghanistan</w:t>
      </w:r>
    </w:p>
    <w:p w14:paraId="032D65A8" w14:textId="06607880" w:rsidR="00C0247B" w:rsidRPr="008A409C" w:rsidRDefault="00C0247B" w:rsidP="00C0247B">
      <w:p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 xml:space="preserve">COUNTRY: </w:t>
      </w:r>
      <w:r w:rsidR="00E43EF0" w:rsidRPr="008A409C">
        <w:rPr>
          <w:rFonts w:ascii="Times New Roman" w:hAnsi="Times New Roman" w:cs="Times New Roman"/>
          <w:color w:val="000000" w:themeColor="text1"/>
          <w:sz w:val="26"/>
          <w:szCs w:val="26"/>
        </w:rPr>
        <w:t xml:space="preserve">Italian Republic </w:t>
      </w:r>
    </w:p>
    <w:p w14:paraId="4B7D8D22" w14:textId="77777777" w:rsidR="00F913E9" w:rsidRPr="008A409C" w:rsidRDefault="00F913E9" w:rsidP="00F913E9">
      <w:pPr>
        <w:rPr>
          <w:rFonts w:ascii="Times New Roman" w:hAnsi="Times New Roman" w:cs="Times New Roman"/>
          <w:color w:val="000000" w:themeColor="text1"/>
          <w:sz w:val="26"/>
          <w:szCs w:val="26"/>
        </w:rPr>
      </w:pPr>
    </w:p>
    <w:p w14:paraId="7626BF19" w14:textId="7017C559" w:rsidR="00F913E9" w:rsidRPr="008A409C" w:rsidRDefault="00F913E9" w:rsidP="00F913E9">
      <w:p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From August 2003, NATO and US allies led the UN-mandated International Security Assistance Force (ISAF). Its mission,</w:t>
      </w:r>
      <w:r w:rsidR="00323D3C" w:rsidRPr="008A409C">
        <w:rPr>
          <w:rFonts w:ascii="Times New Roman" w:hAnsi="Times New Roman" w:cs="Times New Roman"/>
          <w:color w:val="000000" w:themeColor="text1"/>
          <w:sz w:val="26"/>
          <w:szCs w:val="26"/>
        </w:rPr>
        <w:t xml:space="preserve"> </w:t>
      </w:r>
      <w:r w:rsidRPr="008A409C">
        <w:rPr>
          <w:rFonts w:ascii="Times New Roman" w:hAnsi="Times New Roman" w:cs="Times New Roman"/>
          <w:color w:val="000000" w:themeColor="text1"/>
          <w:sz w:val="26"/>
          <w:szCs w:val="26"/>
        </w:rPr>
        <w:t>aimed to create the conditions whereby the Afghan government could exercise its authority throughout the country and build the capacity of the Afghan national security forces, including in the fight against international terrorism, was completed in December 2014 when the Afghan National Defence and Security assumed full responsibility for security across their country.</w:t>
      </w:r>
    </w:p>
    <w:p w14:paraId="4E26D95E" w14:textId="77777777" w:rsidR="0070103F" w:rsidRPr="008A409C" w:rsidRDefault="0070103F" w:rsidP="00F913E9">
      <w:pPr>
        <w:rPr>
          <w:rFonts w:ascii="Times New Roman" w:hAnsi="Times New Roman" w:cs="Times New Roman"/>
          <w:color w:val="000000" w:themeColor="text1"/>
          <w:sz w:val="26"/>
          <w:szCs w:val="26"/>
        </w:rPr>
      </w:pPr>
    </w:p>
    <w:p w14:paraId="0B7FB02C" w14:textId="2F2E0234" w:rsidR="0070103F" w:rsidRPr="008A409C" w:rsidRDefault="0070103F" w:rsidP="0070103F">
      <w:pPr>
        <w:rPr>
          <w:rFonts w:ascii="Times New Roman" w:hAnsi="Times New Roman" w:cs="Times New Roman"/>
          <w:color w:val="000000" w:themeColor="text1"/>
          <w:sz w:val="26"/>
          <w:szCs w:val="26"/>
          <w:shd w:val="clear" w:color="auto" w:fill="FFFFFF"/>
        </w:rPr>
      </w:pPr>
      <w:r w:rsidRPr="008A409C">
        <w:rPr>
          <w:rFonts w:ascii="Times New Roman" w:hAnsi="Times New Roman" w:cs="Times New Roman"/>
          <w:color w:val="000000" w:themeColor="text1"/>
          <w:sz w:val="26"/>
          <w:szCs w:val="26"/>
          <w:shd w:val="clear" w:color="auto" w:fill="FFFFFF"/>
        </w:rPr>
        <w:t>Italian republic was part of the NATO ISAF that was active in Afghanistan after December 2001. Italian forces were assigned the responsibility of West Afghanistan including </w:t>
      </w:r>
      <w:hyperlink r:id="rId5" w:tooltip="Herat" w:history="1">
        <w:r w:rsidRPr="008A409C">
          <w:rPr>
            <w:rStyle w:val="Hyperlink"/>
            <w:rFonts w:ascii="Times New Roman" w:hAnsi="Times New Roman" w:cs="Times New Roman"/>
            <w:color w:val="000000" w:themeColor="text1"/>
            <w:sz w:val="26"/>
            <w:szCs w:val="26"/>
            <w:u w:val="none"/>
            <w:shd w:val="clear" w:color="auto" w:fill="FFFFFF"/>
          </w:rPr>
          <w:t>Herat</w:t>
        </w:r>
      </w:hyperlink>
      <w:r w:rsidRPr="008A409C">
        <w:rPr>
          <w:rFonts w:ascii="Times New Roman" w:hAnsi="Times New Roman" w:cs="Times New Roman"/>
          <w:color w:val="000000" w:themeColor="text1"/>
          <w:sz w:val="26"/>
          <w:szCs w:val="26"/>
          <w:shd w:val="clear" w:color="auto" w:fill="FFFFFF"/>
        </w:rPr>
        <w:t>. Italian Republic  deployed over 2,000 troops in </w:t>
      </w:r>
      <w:hyperlink r:id="rId6" w:tooltip="Afghanistan" w:history="1">
        <w:r w:rsidRPr="008A409C">
          <w:rPr>
            <w:rStyle w:val="Hyperlink"/>
            <w:rFonts w:ascii="Times New Roman" w:hAnsi="Times New Roman" w:cs="Times New Roman"/>
            <w:color w:val="000000" w:themeColor="text1"/>
            <w:sz w:val="26"/>
            <w:szCs w:val="26"/>
            <w:u w:val="none"/>
            <w:shd w:val="clear" w:color="auto" w:fill="FFFFFF"/>
          </w:rPr>
          <w:t>Afghanistan</w:t>
        </w:r>
      </w:hyperlink>
      <w:r w:rsidRPr="008A409C">
        <w:rPr>
          <w:rFonts w:ascii="Times New Roman" w:hAnsi="Times New Roman" w:cs="Times New Roman"/>
          <w:color w:val="000000" w:themeColor="text1"/>
          <w:sz w:val="26"/>
          <w:szCs w:val="26"/>
          <w:shd w:val="clear" w:color="auto" w:fill="FFFFFF"/>
        </w:rPr>
        <w:t> in support of </w:t>
      </w:r>
      <w:hyperlink r:id="rId7" w:tooltip="Operation Enduring Freedom" w:history="1">
        <w:r w:rsidRPr="008A409C">
          <w:rPr>
            <w:rStyle w:val="Hyperlink"/>
            <w:rFonts w:ascii="Times New Roman" w:hAnsi="Times New Roman" w:cs="Times New Roman"/>
            <w:color w:val="000000" w:themeColor="text1"/>
            <w:sz w:val="26"/>
            <w:szCs w:val="26"/>
            <w:u w:val="none"/>
            <w:shd w:val="clear" w:color="auto" w:fill="FFFFFF"/>
          </w:rPr>
          <w:t>Operation Enduring Freedom</w:t>
        </w:r>
      </w:hyperlink>
      <w:r w:rsidRPr="008A409C">
        <w:rPr>
          <w:rFonts w:ascii="Times New Roman" w:hAnsi="Times New Roman" w:cs="Times New Roman"/>
          <w:color w:val="000000" w:themeColor="text1"/>
          <w:sz w:val="26"/>
          <w:szCs w:val="26"/>
        </w:rPr>
        <w:t xml:space="preserve"> f</w:t>
      </w:r>
      <w:r w:rsidRPr="008A409C">
        <w:rPr>
          <w:rFonts w:ascii="Times New Roman" w:hAnsi="Times New Roman" w:cs="Times New Roman"/>
          <w:color w:val="000000" w:themeColor="text1"/>
          <w:sz w:val="26"/>
          <w:szCs w:val="26"/>
          <w:shd w:val="clear" w:color="auto" w:fill="FFFFFF"/>
        </w:rPr>
        <w:t>rom February 2003. Italian troops maintained their presence in Afghanistan until June 30, 2021</w:t>
      </w:r>
      <w:r w:rsidR="003E5A38" w:rsidRPr="008A409C">
        <w:rPr>
          <w:rFonts w:ascii="Times New Roman" w:hAnsi="Times New Roman" w:cs="Times New Roman"/>
          <w:color w:val="000000" w:themeColor="text1"/>
          <w:sz w:val="26"/>
          <w:szCs w:val="26"/>
          <w:shd w:val="clear" w:color="auto" w:fill="FFFFFF"/>
        </w:rPr>
        <w:t xml:space="preserve"> and </w:t>
      </w:r>
      <w:r w:rsidR="000D4EAD" w:rsidRPr="008A409C">
        <w:rPr>
          <w:rFonts w:ascii="Times New Roman" w:hAnsi="Times New Roman" w:cs="Times New Roman"/>
          <w:color w:val="000000" w:themeColor="text1"/>
          <w:sz w:val="26"/>
          <w:szCs w:val="26"/>
          <w:shd w:val="clear" w:color="auto" w:fill="FFFFFF"/>
        </w:rPr>
        <w:t>evacuated</w:t>
      </w:r>
      <w:r w:rsidR="003E5A38" w:rsidRPr="008A409C">
        <w:rPr>
          <w:rFonts w:ascii="Times New Roman" w:hAnsi="Times New Roman" w:cs="Times New Roman"/>
          <w:color w:val="000000" w:themeColor="text1"/>
          <w:sz w:val="26"/>
          <w:szCs w:val="26"/>
          <w:shd w:val="clear" w:color="auto" w:fill="FFFFFF"/>
        </w:rPr>
        <w:t xml:space="preserve"> </w:t>
      </w:r>
      <w:r w:rsidR="000D4EAD" w:rsidRPr="008A409C">
        <w:rPr>
          <w:rFonts w:ascii="Times New Roman" w:hAnsi="Times New Roman" w:cs="Times New Roman"/>
          <w:color w:val="000000" w:themeColor="text1"/>
          <w:sz w:val="26"/>
          <w:szCs w:val="26"/>
          <w:shd w:val="clear" w:color="auto" w:fill="FFFFFF"/>
        </w:rPr>
        <w:t>5,011 people, including 4,890 Afghans</w:t>
      </w:r>
    </w:p>
    <w:p w14:paraId="67DFB06A" w14:textId="77777777" w:rsidR="0070103F" w:rsidRPr="008A409C" w:rsidRDefault="0070103F" w:rsidP="00F913E9">
      <w:pPr>
        <w:rPr>
          <w:rFonts w:ascii="Times New Roman" w:hAnsi="Times New Roman" w:cs="Times New Roman"/>
          <w:color w:val="000000" w:themeColor="text1"/>
          <w:sz w:val="26"/>
          <w:szCs w:val="26"/>
        </w:rPr>
      </w:pPr>
    </w:p>
    <w:p w14:paraId="497B1EA8" w14:textId="77777777" w:rsidR="00264BD4" w:rsidRPr="008A409C" w:rsidRDefault="00264BD4" w:rsidP="00264BD4">
      <w:pPr>
        <w:rPr>
          <w:rFonts w:ascii="Times New Roman" w:hAnsi="Times New Roman" w:cs="Times New Roman"/>
          <w:color w:val="000000" w:themeColor="text1"/>
          <w:sz w:val="26"/>
          <w:szCs w:val="26"/>
          <w:shd w:val="clear" w:color="auto" w:fill="FFFFFF"/>
        </w:rPr>
      </w:pPr>
      <w:r w:rsidRPr="008A409C">
        <w:rPr>
          <w:rFonts w:ascii="Times New Roman" w:hAnsi="Times New Roman" w:cs="Times New Roman"/>
          <w:color w:val="000000" w:themeColor="text1"/>
          <w:sz w:val="26"/>
          <w:szCs w:val="26"/>
          <w:shd w:val="clear" w:color="auto" w:fill="FFFFFF"/>
        </w:rPr>
        <w:t>The Taliban, according to a 55-page UN report, committed fifteen “massacres” from 1996-2001 during their campaign to gain control over northern area of Afghanistan which were not ruled buy the Taliban. The Taliban denied food, under World Food Programme, to 160,000 Afghans for “political and military reasons”. After Taliban offensive and capturing of Mazar-</w:t>
      </w:r>
      <w:proofErr w:type="spellStart"/>
      <w:r w:rsidRPr="008A409C">
        <w:rPr>
          <w:rFonts w:ascii="Times New Roman" w:hAnsi="Times New Roman" w:cs="Times New Roman"/>
          <w:color w:val="000000" w:themeColor="text1"/>
          <w:sz w:val="26"/>
          <w:szCs w:val="26"/>
          <w:shd w:val="clear" w:color="auto" w:fill="FFFFFF"/>
        </w:rPr>
        <w:t>i</w:t>
      </w:r>
      <w:proofErr w:type="spellEnd"/>
      <w:r w:rsidRPr="008A409C">
        <w:rPr>
          <w:rFonts w:ascii="Times New Roman" w:hAnsi="Times New Roman" w:cs="Times New Roman"/>
          <w:color w:val="000000" w:themeColor="text1"/>
          <w:sz w:val="26"/>
          <w:szCs w:val="26"/>
          <w:shd w:val="clear" w:color="auto" w:fill="FFFFFF"/>
        </w:rPr>
        <w:t xml:space="preserve">-Sharif, 5,000-6,000 Afghans were killed in a campaign of ethnic cleansing, Women were particularly oppressed in the totalitarian regime. </w:t>
      </w:r>
    </w:p>
    <w:p w14:paraId="3DFB8B96" w14:textId="234E5D25" w:rsidR="00F913E9" w:rsidRPr="008A409C" w:rsidRDefault="00F913E9" w:rsidP="00C0247B">
      <w:pPr>
        <w:rPr>
          <w:rFonts w:ascii="Times New Roman" w:hAnsi="Times New Roman" w:cs="Times New Roman"/>
          <w:color w:val="000000" w:themeColor="text1"/>
          <w:sz w:val="26"/>
          <w:szCs w:val="26"/>
        </w:rPr>
      </w:pPr>
    </w:p>
    <w:p w14:paraId="3F5E213C" w14:textId="7EFE713B" w:rsidR="0070103F" w:rsidRPr="008A409C" w:rsidRDefault="006A42F4" w:rsidP="00C0247B">
      <w:pPr>
        <w:rPr>
          <w:rFonts w:ascii="Times New Roman" w:hAnsi="Times New Roman" w:cs="Times New Roman"/>
          <w:color w:val="000000" w:themeColor="text1"/>
          <w:sz w:val="26"/>
          <w:szCs w:val="26"/>
          <w:shd w:val="clear" w:color="auto" w:fill="FFFFFF"/>
        </w:rPr>
      </w:pPr>
      <w:r w:rsidRPr="008A409C">
        <w:rPr>
          <w:rFonts w:ascii="Times New Roman" w:hAnsi="Times New Roman" w:cs="Times New Roman"/>
          <w:color w:val="000000" w:themeColor="text1"/>
          <w:sz w:val="26"/>
          <w:szCs w:val="26"/>
          <w:shd w:val="clear" w:color="auto" w:fill="FFFFFF"/>
        </w:rPr>
        <w:t xml:space="preserve">Italian republic firmly believes </w:t>
      </w:r>
      <w:r w:rsidR="0070103F" w:rsidRPr="008A409C">
        <w:rPr>
          <w:rFonts w:ascii="Times New Roman" w:hAnsi="Times New Roman" w:cs="Times New Roman"/>
          <w:color w:val="000000" w:themeColor="text1"/>
          <w:sz w:val="26"/>
          <w:szCs w:val="26"/>
          <w:shd w:val="clear" w:color="auto" w:fill="FFFFFF"/>
        </w:rPr>
        <w:t>Recognition of the Taliban government is impossible since there are 17 terrorists among the ministers, and the human rights of women and girls are continuously violated</w:t>
      </w:r>
      <w:r w:rsidR="00323D3C" w:rsidRPr="008A409C">
        <w:rPr>
          <w:rFonts w:ascii="Times New Roman" w:hAnsi="Times New Roman" w:cs="Times New Roman"/>
          <w:color w:val="000000" w:themeColor="text1"/>
          <w:sz w:val="26"/>
          <w:szCs w:val="26"/>
          <w:shd w:val="clear" w:color="auto" w:fill="FFFFFF"/>
        </w:rPr>
        <w:t>.</w:t>
      </w:r>
      <w:r w:rsidR="00CF3EFD" w:rsidRPr="008A409C">
        <w:rPr>
          <w:rFonts w:ascii="Times New Roman" w:hAnsi="Times New Roman" w:cs="Times New Roman"/>
          <w:color w:val="000000" w:themeColor="text1"/>
          <w:sz w:val="26"/>
          <w:szCs w:val="26"/>
          <w:shd w:val="clear" w:color="auto" w:fill="FFFFFF"/>
        </w:rPr>
        <w:t xml:space="preserve"> </w:t>
      </w:r>
      <w:r w:rsidR="003B7095" w:rsidRPr="008A409C">
        <w:rPr>
          <w:rFonts w:ascii="Times New Roman" w:hAnsi="Times New Roman" w:cs="Times New Roman"/>
          <w:color w:val="000000" w:themeColor="text1"/>
          <w:sz w:val="26"/>
          <w:szCs w:val="26"/>
          <w:shd w:val="clear" w:color="auto" w:fill="FFFFFF"/>
        </w:rPr>
        <w:t xml:space="preserve">The </w:t>
      </w:r>
      <w:r w:rsidR="00673BC2" w:rsidRPr="008A409C">
        <w:rPr>
          <w:rFonts w:ascii="Times New Roman" w:hAnsi="Times New Roman" w:cs="Times New Roman"/>
          <w:color w:val="000000" w:themeColor="text1"/>
          <w:sz w:val="26"/>
          <w:szCs w:val="26"/>
          <w:shd w:val="clear" w:color="auto" w:fill="FFFFFF"/>
        </w:rPr>
        <w:t>Talabani</w:t>
      </w:r>
      <w:r w:rsidR="003B7095" w:rsidRPr="008A409C">
        <w:rPr>
          <w:rFonts w:ascii="Times New Roman" w:hAnsi="Times New Roman" w:cs="Times New Roman"/>
          <w:color w:val="000000" w:themeColor="text1"/>
          <w:sz w:val="26"/>
          <w:szCs w:val="26"/>
          <w:shd w:val="clear" w:color="auto" w:fill="FFFFFF"/>
        </w:rPr>
        <w:t xml:space="preserve"> regime will be judged</w:t>
      </w:r>
      <w:r w:rsidR="008A409C" w:rsidRPr="008A409C">
        <w:rPr>
          <w:rFonts w:ascii="Times New Roman" w:hAnsi="Times New Roman" w:cs="Times New Roman"/>
          <w:color w:val="000000" w:themeColor="text1"/>
          <w:sz w:val="26"/>
          <w:szCs w:val="26"/>
          <w:shd w:val="clear" w:color="auto" w:fill="FFFFFF"/>
        </w:rPr>
        <w:t xml:space="preserve"> by the means of their</w:t>
      </w:r>
      <w:r w:rsidR="003B7095" w:rsidRPr="008A409C">
        <w:rPr>
          <w:rFonts w:ascii="Times New Roman" w:hAnsi="Times New Roman" w:cs="Times New Roman"/>
          <w:color w:val="000000" w:themeColor="text1"/>
          <w:sz w:val="26"/>
          <w:szCs w:val="26"/>
          <w:shd w:val="clear" w:color="auto" w:fill="FFFFFF"/>
        </w:rPr>
        <w:t> cooperation in the fight against terrorism and drug trafficking; respect for human rights, especially for women and minorities; establishment of an inclusive government; guarantees of safe humanitarian access; and free passage to those who want to leave the country</w:t>
      </w:r>
    </w:p>
    <w:p w14:paraId="64650249" w14:textId="77777777" w:rsidR="00264BD4" w:rsidRPr="008A409C" w:rsidRDefault="00264BD4" w:rsidP="00264BD4">
      <w:pPr>
        <w:rPr>
          <w:rFonts w:ascii="Times New Roman" w:hAnsi="Times New Roman" w:cs="Times New Roman"/>
          <w:color w:val="000000" w:themeColor="text1"/>
          <w:sz w:val="26"/>
          <w:szCs w:val="26"/>
        </w:rPr>
      </w:pPr>
    </w:p>
    <w:p w14:paraId="3D8D0F70" w14:textId="4538E717" w:rsidR="00264BD4" w:rsidRPr="008A409C" w:rsidRDefault="00264BD4" w:rsidP="00264BD4">
      <w:p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The Italian Republic objective remains a peaceful, secure Afghanistan and also stresses on the following solutions;</w:t>
      </w:r>
    </w:p>
    <w:p w14:paraId="6795FDC6" w14:textId="77777777" w:rsidR="00264BD4" w:rsidRPr="008A409C" w:rsidRDefault="00264BD4" w:rsidP="00264BD4">
      <w:pPr>
        <w:rPr>
          <w:rFonts w:ascii="Times New Roman" w:hAnsi="Times New Roman" w:cs="Times New Roman"/>
          <w:color w:val="000000" w:themeColor="text1"/>
          <w:sz w:val="26"/>
          <w:szCs w:val="26"/>
        </w:rPr>
      </w:pPr>
    </w:p>
    <w:p w14:paraId="003576B7" w14:textId="5FC113C8" w:rsidR="00264BD4" w:rsidRPr="008A409C" w:rsidRDefault="00264BD4" w:rsidP="00A03116">
      <w:pPr>
        <w:pStyle w:val="ListParagraph"/>
        <w:numPr>
          <w:ilvl w:val="0"/>
          <w:numId w:val="1"/>
        </w:num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 xml:space="preserve">Focus new resources in places where the Talibani forces are weak and aid anti Talibani fighters like Ahamed Masoud and Abdul Rashid Dostum to push back the Taliban </w:t>
      </w:r>
    </w:p>
    <w:p w14:paraId="1E17FF88" w14:textId="77777777" w:rsidR="00264BD4" w:rsidRPr="008A409C" w:rsidRDefault="00264BD4" w:rsidP="00264BD4">
      <w:pPr>
        <w:rPr>
          <w:rFonts w:ascii="Times New Roman" w:hAnsi="Times New Roman" w:cs="Times New Roman"/>
          <w:color w:val="000000" w:themeColor="text1"/>
          <w:sz w:val="26"/>
          <w:szCs w:val="26"/>
        </w:rPr>
      </w:pPr>
    </w:p>
    <w:p w14:paraId="19B2CEF7" w14:textId="207B366A" w:rsidR="00264BD4" w:rsidRPr="008A409C" w:rsidRDefault="00264BD4" w:rsidP="00A03116">
      <w:pPr>
        <w:pStyle w:val="ListParagraph"/>
        <w:numPr>
          <w:ilvl w:val="0"/>
          <w:numId w:val="1"/>
        </w:num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t xml:space="preserve">Cutting off of Foreign military aid and intelligence to the Taliban regime from UN members, especially The Islamic Republic of  Pakistan </w:t>
      </w:r>
    </w:p>
    <w:p w14:paraId="7BBA9153" w14:textId="77777777" w:rsidR="00264BD4" w:rsidRPr="008A409C" w:rsidRDefault="00264BD4" w:rsidP="00264BD4">
      <w:pPr>
        <w:rPr>
          <w:rFonts w:ascii="Times New Roman" w:hAnsi="Times New Roman" w:cs="Times New Roman"/>
          <w:color w:val="000000" w:themeColor="text1"/>
          <w:sz w:val="26"/>
          <w:szCs w:val="26"/>
        </w:rPr>
      </w:pPr>
    </w:p>
    <w:p w14:paraId="5ABEB61A" w14:textId="2CE521B1" w:rsidR="00261022" w:rsidRPr="008A409C" w:rsidRDefault="00177849" w:rsidP="00A03116">
      <w:pPr>
        <w:pStyle w:val="ListParagraph"/>
        <w:numPr>
          <w:ilvl w:val="0"/>
          <w:numId w:val="1"/>
        </w:num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rPr>
        <w:lastRenderedPageBreak/>
        <w:t xml:space="preserve">Sanctions against the republics and regimes aiding the Taliban and the Islamic emirate to stay in power in Afghanistan </w:t>
      </w:r>
    </w:p>
    <w:p w14:paraId="170FE157" w14:textId="77777777" w:rsidR="00A03116" w:rsidRPr="008A409C" w:rsidRDefault="00A03116">
      <w:pPr>
        <w:rPr>
          <w:rFonts w:ascii="Times New Roman" w:hAnsi="Times New Roman" w:cs="Times New Roman"/>
          <w:color w:val="000000" w:themeColor="text1"/>
          <w:sz w:val="26"/>
          <w:szCs w:val="26"/>
        </w:rPr>
      </w:pPr>
    </w:p>
    <w:p w14:paraId="5765B0F3" w14:textId="48510C43" w:rsidR="00A03116" w:rsidRPr="008A409C" w:rsidRDefault="00A03116" w:rsidP="00A03116">
      <w:pPr>
        <w:pStyle w:val="ListParagraph"/>
        <w:numPr>
          <w:ilvl w:val="0"/>
          <w:numId w:val="1"/>
        </w:numPr>
        <w:rPr>
          <w:rFonts w:ascii="Times New Roman" w:hAnsi="Times New Roman" w:cs="Times New Roman"/>
          <w:color w:val="000000" w:themeColor="text1"/>
          <w:sz w:val="26"/>
          <w:szCs w:val="26"/>
        </w:rPr>
      </w:pPr>
      <w:r w:rsidRPr="008A409C">
        <w:rPr>
          <w:rFonts w:ascii="Times New Roman" w:hAnsi="Times New Roman" w:cs="Times New Roman"/>
          <w:color w:val="000000" w:themeColor="text1"/>
          <w:sz w:val="26"/>
          <w:szCs w:val="26"/>
          <w:shd w:val="clear" w:color="auto" w:fill="FFFFFF"/>
        </w:rPr>
        <w:t xml:space="preserve">Urges </w:t>
      </w:r>
      <w:r w:rsidRPr="008A409C">
        <w:rPr>
          <w:rFonts w:ascii="Times New Roman" w:hAnsi="Times New Roman" w:cs="Times New Roman"/>
          <w:color w:val="000000" w:themeColor="text1"/>
          <w:sz w:val="26"/>
          <w:szCs w:val="26"/>
          <w:shd w:val="clear" w:color="auto" w:fill="FFFFFF"/>
        </w:rPr>
        <w:t>foreign governments to prevent financial collapse that would result in a massive flow of migrants</w:t>
      </w:r>
    </w:p>
    <w:p w14:paraId="048CA57D" w14:textId="77777777" w:rsidR="009F6944" w:rsidRPr="009F6944" w:rsidRDefault="009F6944">
      <w:pPr>
        <w:rPr>
          <w:rFonts w:ascii="Times New Roman" w:hAnsi="Times New Roman" w:cs="Times New Roman"/>
          <w:color w:val="252525"/>
          <w:sz w:val="30"/>
        </w:rPr>
      </w:pPr>
    </w:p>
    <w:sectPr w:rsidR="009F6944" w:rsidRPr="009F6944" w:rsidSect="00C0247B">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F8C"/>
    <w:multiLevelType w:val="hybridMultilevel"/>
    <w:tmpl w:val="9B86D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7B"/>
    <w:rsid w:val="0006118F"/>
    <w:rsid w:val="000B2B81"/>
    <w:rsid w:val="000D4EAD"/>
    <w:rsid w:val="00177849"/>
    <w:rsid w:val="00261022"/>
    <w:rsid w:val="00264BD4"/>
    <w:rsid w:val="00323D3C"/>
    <w:rsid w:val="003B7095"/>
    <w:rsid w:val="003E5A38"/>
    <w:rsid w:val="00434342"/>
    <w:rsid w:val="0048735F"/>
    <w:rsid w:val="00617A15"/>
    <w:rsid w:val="00673BC2"/>
    <w:rsid w:val="006A42F4"/>
    <w:rsid w:val="0070103F"/>
    <w:rsid w:val="00891F4B"/>
    <w:rsid w:val="008A409C"/>
    <w:rsid w:val="009F6944"/>
    <w:rsid w:val="00A03116"/>
    <w:rsid w:val="00AD4AFC"/>
    <w:rsid w:val="00C0247B"/>
    <w:rsid w:val="00CF3EFD"/>
    <w:rsid w:val="00D15B39"/>
    <w:rsid w:val="00E43EF0"/>
    <w:rsid w:val="00F913E9"/>
    <w:rsid w:val="00FE42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8486"/>
  <w15:chartTrackingRefBased/>
  <w15:docId w15:val="{81375499-23C8-4EF8-AD19-170035D9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7B"/>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EF0"/>
    <w:rPr>
      <w:b/>
      <w:bCs/>
    </w:rPr>
  </w:style>
  <w:style w:type="character" w:styleId="Hyperlink">
    <w:name w:val="Hyperlink"/>
    <w:basedOn w:val="DefaultParagraphFont"/>
    <w:uiPriority w:val="99"/>
    <w:semiHidden/>
    <w:unhideWhenUsed/>
    <w:rsid w:val="00F913E9"/>
    <w:rPr>
      <w:color w:val="0000FF"/>
      <w:u w:val="single"/>
    </w:rPr>
  </w:style>
  <w:style w:type="paragraph" w:styleId="ListParagraph">
    <w:name w:val="List Paragraph"/>
    <w:basedOn w:val="Normal"/>
    <w:uiPriority w:val="34"/>
    <w:qFormat/>
    <w:rsid w:val="00A0311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peration_Enduring_Free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fghanistan" TargetMode="External"/><Relationship Id="rId5" Type="http://schemas.openxmlformats.org/officeDocument/2006/relationships/hyperlink" Target="https://en.wikipedia.org/wiki/Her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 Gupta</dc:creator>
  <cp:keywords/>
  <dc:description/>
  <cp:lastModifiedBy>Aryan Gupta</cp:lastModifiedBy>
  <cp:revision>14</cp:revision>
  <dcterms:created xsi:type="dcterms:W3CDTF">2021-12-04T13:11:00Z</dcterms:created>
  <dcterms:modified xsi:type="dcterms:W3CDTF">2021-12-04T13:26:00Z</dcterms:modified>
</cp:coreProperties>
</file>